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6" w:rsidRPr="00636443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bookmarkStart w:id="0" w:name="_GoBack"/>
      <w:bookmarkEnd w:id="0"/>
      <w:r w:rsidRPr="00636443">
        <w:rPr>
          <w:rFonts w:ascii="Book Antiqua" w:eastAsia="Calibri" w:hAnsi="Book Antiqua"/>
          <w:b/>
          <w:sz w:val="22"/>
        </w:rPr>
        <w:t>HRVATSKO KATOLIČKO SVEUČILIŠTE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6433F6" w:rsidRPr="00EB5EA2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  <w:r w:rsidRPr="00EB5EA2">
        <w:rPr>
          <w:rFonts w:ascii="Book Antiqua" w:eastAsia="Calibri" w:hAnsi="Book Antiqua"/>
          <w:sz w:val="22"/>
        </w:rPr>
        <w:t>PROGRAM ZA STJECANJE KOMPETENCIJA</w:t>
      </w:r>
      <w:r w:rsidR="0063066E">
        <w:rPr>
          <w:rFonts w:ascii="Book Antiqua" w:eastAsia="Calibri" w:hAnsi="Book Antiqua"/>
          <w:sz w:val="22"/>
        </w:rPr>
        <w:t xml:space="preserve"> NASTAVNIKA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6433F6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EB5EA2">
        <w:rPr>
          <w:rFonts w:ascii="Book Antiqua" w:eastAsia="Calibri" w:hAnsi="Book Antiqua"/>
          <w:b/>
          <w:sz w:val="22"/>
        </w:rPr>
        <w:t>PRIJAVNICA</w:t>
      </w:r>
    </w:p>
    <w:p w:rsidR="00143639" w:rsidRPr="00EB5EA2" w:rsidRDefault="00143639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8"/>
        <w:gridCol w:w="5481"/>
      </w:tblGrid>
      <w:tr w:rsidR="006433F6" w:rsidRPr="00EB5EA2" w:rsidTr="00147A1B">
        <w:tc>
          <w:tcPr>
            <w:tcW w:w="9067" w:type="dxa"/>
            <w:gridSpan w:val="3"/>
          </w:tcPr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OSOBNI PODATCI</w:t>
            </w:r>
          </w:p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7A1B"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Ime i prezime 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3066E">
        <w:trPr>
          <w:trHeight w:val="587"/>
        </w:trPr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Mjesto stanovanja, ulica i kućni broj</w:t>
            </w: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F1DAB">
        <w:trPr>
          <w:trHeight w:val="330"/>
        </w:trPr>
        <w:tc>
          <w:tcPr>
            <w:tcW w:w="3586" w:type="dxa"/>
            <w:gridSpan w:val="2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Broj telefona 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E-mail 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1C5CEA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Kontakt adresa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275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OIB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173"/>
        </w:trPr>
        <w:tc>
          <w:tcPr>
            <w:tcW w:w="9067" w:type="dxa"/>
            <w:gridSpan w:val="3"/>
          </w:tcPr>
          <w:p w:rsidR="006433F6" w:rsidRPr="00EB5EA2" w:rsidRDefault="00AF6016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PODATCI O STEČENOM OBRAZOVANJU</w:t>
            </w:r>
          </w:p>
        </w:tc>
      </w:tr>
      <w:tr w:rsidR="006433F6" w:rsidRPr="00EB5EA2" w:rsidTr="00143639">
        <w:trPr>
          <w:trHeight w:val="731"/>
        </w:trPr>
        <w:tc>
          <w:tcPr>
            <w:tcW w:w="3578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Ustanova</w:t>
            </w: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rPr>
          <w:trHeight w:val="347"/>
        </w:trPr>
        <w:tc>
          <w:tcPr>
            <w:tcW w:w="3578" w:type="dxa"/>
          </w:tcPr>
          <w:p w:rsidR="00143639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D69AE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Stečeno zvanje</w:t>
            </w:r>
          </w:p>
          <w:p w:rsidR="00143639" w:rsidRPr="00EB5EA2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c>
          <w:tcPr>
            <w:tcW w:w="9067" w:type="dxa"/>
            <w:gridSpan w:val="3"/>
          </w:tcPr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RADNO ISKUSTVO</w:t>
            </w:r>
          </w:p>
        </w:tc>
      </w:tr>
      <w:tr w:rsidR="006433F6" w:rsidRPr="00EB5EA2" w:rsidTr="00143639">
        <w:tc>
          <w:tcPr>
            <w:tcW w:w="3578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Default="00143639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Ustanova zaposlenja</w:t>
            </w:r>
          </w:p>
          <w:p w:rsidR="00143639" w:rsidRPr="00EB5EA2" w:rsidRDefault="00143639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rPr>
          <w:trHeight w:val="276"/>
        </w:trPr>
        <w:tc>
          <w:tcPr>
            <w:tcW w:w="3578" w:type="dxa"/>
            <w:tcBorders>
              <w:bottom w:val="single" w:sz="4" w:space="0" w:color="auto"/>
            </w:tcBorders>
          </w:tcPr>
          <w:p w:rsidR="00143639" w:rsidRDefault="00143639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Naziv </w:t>
            </w:r>
            <w:r w:rsidR="00143639">
              <w:rPr>
                <w:rFonts w:ascii="Book Antiqua" w:eastAsia="Calibri" w:hAnsi="Book Antiqua"/>
                <w:sz w:val="22"/>
              </w:rPr>
              <w:t>radnog mjesta</w:t>
            </w:r>
          </w:p>
          <w:p w:rsidR="00143639" w:rsidRPr="00EB5EA2" w:rsidRDefault="00143639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</w:tbl>
    <w:p w:rsidR="006433F6" w:rsidRPr="00EB5EA2" w:rsidRDefault="00DD4C3D" w:rsidP="00C37F38">
      <w:pPr>
        <w:spacing w:line="240" w:lineRule="auto"/>
        <w:rPr>
          <w:rFonts w:ascii="Book Antiqua" w:hAnsi="Book Antiqua"/>
          <w:sz w:val="22"/>
        </w:rPr>
      </w:pPr>
      <w:r w:rsidRPr="00EB5EA2">
        <w:rPr>
          <w:rFonts w:ascii="Book Antiqua" w:hAnsi="Book Antiqua"/>
          <w:sz w:val="22"/>
        </w:rPr>
        <w:t xml:space="preserve"> </w:t>
      </w:r>
    </w:p>
    <w:p w:rsidR="006433F6" w:rsidRPr="00EB5EA2" w:rsidRDefault="006433F6" w:rsidP="00C37F38">
      <w:pPr>
        <w:spacing w:line="240" w:lineRule="auto"/>
        <w:rPr>
          <w:rFonts w:ascii="Book Antiqua" w:hAnsi="Book Antiqua"/>
          <w:sz w:val="22"/>
        </w:rPr>
      </w:pPr>
    </w:p>
    <w:sectPr w:rsidR="006433F6" w:rsidRPr="00EB5EA2" w:rsidSect="00A4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588"/>
    <w:multiLevelType w:val="hybridMultilevel"/>
    <w:tmpl w:val="D804B8E2"/>
    <w:lvl w:ilvl="0" w:tplc="6C5C83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A25578"/>
    <w:multiLevelType w:val="hybridMultilevel"/>
    <w:tmpl w:val="D7768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BC4"/>
    <w:multiLevelType w:val="hybridMultilevel"/>
    <w:tmpl w:val="420AE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D62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BCD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BC9"/>
    <w:multiLevelType w:val="hybridMultilevel"/>
    <w:tmpl w:val="84C84D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2"/>
    <w:rsid w:val="00001241"/>
    <w:rsid w:val="000947A1"/>
    <w:rsid w:val="00124FBE"/>
    <w:rsid w:val="00143639"/>
    <w:rsid w:val="00147A1B"/>
    <w:rsid w:val="0015538F"/>
    <w:rsid w:val="00160666"/>
    <w:rsid w:val="0018639B"/>
    <w:rsid w:val="001C2DF1"/>
    <w:rsid w:val="001C5CEA"/>
    <w:rsid w:val="001F3619"/>
    <w:rsid w:val="002156C3"/>
    <w:rsid w:val="002A154B"/>
    <w:rsid w:val="002B2F64"/>
    <w:rsid w:val="002C184E"/>
    <w:rsid w:val="002F0F07"/>
    <w:rsid w:val="003220B2"/>
    <w:rsid w:val="003811B4"/>
    <w:rsid w:val="003C095D"/>
    <w:rsid w:val="003F5C8A"/>
    <w:rsid w:val="004346FF"/>
    <w:rsid w:val="00456A6B"/>
    <w:rsid w:val="00456C08"/>
    <w:rsid w:val="00477027"/>
    <w:rsid w:val="00481B30"/>
    <w:rsid w:val="00495478"/>
    <w:rsid w:val="00605066"/>
    <w:rsid w:val="0063066E"/>
    <w:rsid w:val="00636443"/>
    <w:rsid w:val="006433F6"/>
    <w:rsid w:val="006657A0"/>
    <w:rsid w:val="006E4AA6"/>
    <w:rsid w:val="006F1DAB"/>
    <w:rsid w:val="00702158"/>
    <w:rsid w:val="00702491"/>
    <w:rsid w:val="00721F08"/>
    <w:rsid w:val="0073798C"/>
    <w:rsid w:val="007F4DD7"/>
    <w:rsid w:val="008211C9"/>
    <w:rsid w:val="008B5D40"/>
    <w:rsid w:val="008D5CA7"/>
    <w:rsid w:val="00942A9C"/>
    <w:rsid w:val="0095071B"/>
    <w:rsid w:val="00956EEB"/>
    <w:rsid w:val="00977ADB"/>
    <w:rsid w:val="00991E0F"/>
    <w:rsid w:val="009C7D0E"/>
    <w:rsid w:val="00A025C7"/>
    <w:rsid w:val="00A319EC"/>
    <w:rsid w:val="00A42D9C"/>
    <w:rsid w:val="00A57F7E"/>
    <w:rsid w:val="00AB195A"/>
    <w:rsid w:val="00AE1235"/>
    <w:rsid w:val="00AF6016"/>
    <w:rsid w:val="00B070FD"/>
    <w:rsid w:val="00B16F8A"/>
    <w:rsid w:val="00B57D89"/>
    <w:rsid w:val="00B85AE7"/>
    <w:rsid w:val="00B93076"/>
    <w:rsid w:val="00BD2B68"/>
    <w:rsid w:val="00BF1C25"/>
    <w:rsid w:val="00C34260"/>
    <w:rsid w:val="00C37F38"/>
    <w:rsid w:val="00C55D85"/>
    <w:rsid w:val="00C9358F"/>
    <w:rsid w:val="00D02BFC"/>
    <w:rsid w:val="00DC46A5"/>
    <w:rsid w:val="00DD4C3D"/>
    <w:rsid w:val="00DE0647"/>
    <w:rsid w:val="00E46CA8"/>
    <w:rsid w:val="00E6427B"/>
    <w:rsid w:val="00E71C02"/>
    <w:rsid w:val="00EB5EA2"/>
    <w:rsid w:val="00ED03E3"/>
    <w:rsid w:val="00ED69AE"/>
    <w:rsid w:val="00EE04E8"/>
    <w:rsid w:val="00EE524A"/>
    <w:rsid w:val="00EF1CBB"/>
    <w:rsid w:val="00F61689"/>
    <w:rsid w:val="00F80510"/>
    <w:rsid w:val="00F8196A"/>
    <w:rsid w:val="00F964B7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22BD-BB68-429F-911F-F5390B4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1C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C02"/>
    <w:rPr>
      <w:b/>
      <w:bCs/>
    </w:rPr>
  </w:style>
  <w:style w:type="character" w:styleId="Emphasis">
    <w:name w:val="Emphasis"/>
    <w:basedOn w:val="DefaultParagraphFont"/>
    <w:uiPriority w:val="20"/>
    <w:qFormat/>
    <w:rsid w:val="00E71C02"/>
    <w:rPr>
      <w:i/>
      <w:iCs/>
    </w:rPr>
  </w:style>
  <w:style w:type="paragraph" w:styleId="ListParagraph">
    <w:name w:val="List Paragraph"/>
    <w:basedOn w:val="Normal"/>
    <w:uiPriority w:val="34"/>
    <w:qFormat/>
    <w:rsid w:val="00F9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60"/>
    <w:rPr>
      <w:b/>
      <w:bCs/>
      <w:sz w:val="20"/>
      <w:szCs w:val="20"/>
    </w:rPr>
  </w:style>
  <w:style w:type="paragraph" w:customStyle="1" w:styleId="TijeloA">
    <w:name w:val="Tijelo A"/>
    <w:rsid w:val="00EE04E8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left"/>
    </w:pPr>
    <w:rPr>
      <w:rFonts w:eastAsia="Arial Unicode MS" w:hAnsi="Arial Unicode MS" w:cs="Arial Unicode MS"/>
      <w:color w:val="000000"/>
      <w:szCs w:val="24"/>
      <w:u w:color="000000"/>
      <w:bdr w:val="nil"/>
      <w:lang w:eastAsia="hr-HR"/>
    </w:rPr>
  </w:style>
  <w:style w:type="paragraph" w:customStyle="1" w:styleId="Default">
    <w:name w:val="Default"/>
    <w:rsid w:val="00605066"/>
    <w:pPr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Laura</dc:creator>
  <cp:lastModifiedBy>Suzana Obrovac Lipar</cp:lastModifiedBy>
  <cp:revision>3</cp:revision>
  <cp:lastPrinted>2017-08-28T08:36:00Z</cp:lastPrinted>
  <dcterms:created xsi:type="dcterms:W3CDTF">2017-08-28T09:35:00Z</dcterms:created>
  <dcterms:modified xsi:type="dcterms:W3CDTF">2017-08-28T09:35:00Z</dcterms:modified>
</cp:coreProperties>
</file>